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60" w:rsidRPr="007334E6" w:rsidRDefault="00492960" w:rsidP="00492960">
      <w:pPr>
        <w:jc w:val="center"/>
        <w:rPr>
          <w:b/>
          <w:sz w:val="18"/>
          <w:szCs w:val="18"/>
          <w:lang w:val="en-US"/>
        </w:rPr>
      </w:pPr>
    </w:p>
    <w:p w:rsidR="00492960" w:rsidRPr="009B57D9" w:rsidRDefault="00492960" w:rsidP="00492960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Сведения </w:t>
      </w:r>
    </w:p>
    <w:p w:rsidR="00492960" w:rsidRDefault="00492960" w:rsidP="00492960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  <w:r>
        <w:rPr>
          <w:b/>
          <w:sz w:val="18"/>
          <w:szCs w:val="18"/>
        </w:rPr>
        <w:t>Главы администрации МО СП «</w:t>
      </w:r>
      <w:proofErr w:type="spellStart"/>
      <w:r>
        <w:rPr>
          <w:b/>
          <w:sz w:val="18"/>
          <w:szCs w:val="18"/>
        </w:rPr>
        <w:t>Краснопартизанское</w:t>
      </w:r>
      <w:proofErr w:type="spellEnd"/>
      <w:r>
        <w:rPr>
          <w:b/>
          <w:sz w:val="18"/>
          <w:szCs w:val="18"/>
        </w:rPr>
        <w:t>»,</w:t>
      </w:r>
    </w:p>
    <w:p w:rsidR="00492960" w:rsidRPr="009B57D9" w:rsidRDefault="00492960" w:rsidP="0049296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супруги и несовершеннолетних детей </w:t>
      </w:r>
      <w:r w:rsidRPr="009B57D9">
        <w:rPr>
          <w:b/>
          <w:sz w:val="18"/>
          <w:szCs w:val="18"/>
        </w:rPr>
        <w:t>за период с 1 января 20</w:t>
      </w:r>
      <w:r w:rsidR="00174359">
        <w:rPr>
          <w:b/>
          <w:sz w:val="18"/>
          <w:szCs w:val="18"/>
        </w:rPr>
        <w:t>21</w:t>
      </w:r>
      <w:r w:rsidRPr="009B57D9">
        <w:rPr>
          <w:b/>
          <w:sz w:val="18"/>
          <w:szCs w:val="18"/>
        </w:rPr>
        <w:t xml:space="preserve"> г. по 31 декабря </w:t>
      </w:r>
      <w:r w:rsidR="00174359">
        <w:rPr>
          <w:b/>
          <w:sz w:val="18"/>
          <w:szCs w:val="18"/>
        </w:rPr>
        <w:t>2021</w:t>
      </w:r>
      <w:r w:rsidRPr="009B57D9">
        <w:rPr>
          <w:b/>
          <w:sz w:val="18"/>
          <w:szCs w:val="18"/>
        </w:rPr>
        <w:t xml:space="preserve"> г</w:t>
      </w:r>
      <w:r>
        <w:rPr>
          <w:b/>
          <w:sz w:val="18"/>
          <w:szCs w:val="18"/>
        </w:rPr>
        <w:t>.</w:t>
      </w:r>
    </w:p>
    <w:p w:rsidR="00492960" w:rsidRDefault="00492960" w:rsidP="00492960">
      <w:pPr>
        <w:jc w:val="center"/>
        <w:rPr>
          <w:sz w:val="18"/>
          <w:szCs w:val="18"/>
        </w:rPr>
      </w:pPr>
    </w:p>
    <w:p w:rsidR="00492960" w:rsidRPr="009B57D9" w:rsidRDefault="00492960" w:rsidP="00492960">
      <w:pPr>
        <w:jc w:val="center"/>
        <w:rPr>
          <w:sz w:val="18"/>
          <w:szCs w:val="18"/>
        </w:rPr>
      </w:pPr>
    </w:p>
    <w:tbl>
      <w:tblPr>
        <w:tblW w:w="15891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43"/>
        <w:gridCol w:w="1957"/>
        <w:gridCol w:w="1796"/>
        <w:gridCol w:w="1350"/>
        <w:gridCol w:w="895"/>
        <w:gridCol w:w="664"/>
        <w:gridCol w:w="1468"/>
        <w:gridCol w:w="725"/>
        <w:gridCol w:w="777"/>
        <w:gridCol w:w="2004"/>
        <w:gridCol w:w="1123"/>
        <w:gridCol w:w="1489"/>
      </w:tblGrid>
      <w:tr w:rsidR="00492960" w:rsidRPr="004E07EC" w:rsidTr="00FB4001">
        <w:trPr>
          <w:cantSplit/>
          <w:tblHeader/>
          <w:tblCellSpacing w:w="5" w:type="nil"/>
        </w:trPr>
        <w:tc>
          <w:tcPr>
            <w:tcW w:w="1643" w:type="dxa"/>
            <w:vMerge w:val="restart"/>
          </w:tcPr>
          <w:p w:rsidR="00492960" w:rsidRPr="004E07EC" w:rsidRDefault="00492960" w:rsidP="00D93B5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957" w:type="dxa"/>
            <w:vMerge w:val="restart"/>
          </w:tcPr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705" w:type="dxa"/>
            <w:gridSpan w:val="4"/>
          </w:tcPr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970" w:type="dxa"/>
            <w:gridSpan w:val="3"/>
          </w:tcPr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</w:tcPr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</w:tcPr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489" w:type="dxa"/>
            <w:vMerge w:val="restart"/>
          </w:tcPr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92960" w:rsidRPr="004E07EC" w:rsidTr="00FB4001">
        <w:trPr>
          <w:cantSplit/>
          <w:tblHeader/>
          <w:tblCellSpacing w:w="5" w:type="nil"/>
        </w:trPr>
        <w:tc>
          <w:tcPr>
            <w:tcW w:w="1643" w:type="dxa"/>
            <w:vMerge/>
            <w:tcBorders>
              <w:bottom w:val="double" w:sz="4" w:space="0" w:color="auto"/>
            </w:tcBorders>
          </w:tcPr>
          <w:p w:rsidR="00492960" w:rsidRPr="004E07EC" w:rsidRDefault="00492960" w:rsidP="00D93B5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bottom w:val="double" w:sz="4" w:space="0" w:color="auto"/>
            </w:tcBorders>
          </w:tcPr>
          <w:p w:rsidR="00492960" w:rsidRPr="004E07EC" w:rsidRDefault="00492960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</w:tcPr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50" w:type="dxa"/>
          </w:tcPr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895" w:type="dxa"/>
          </w:tcPr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664" w:type="dxa"/>
          </w:tcPr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468" w:type="dxa"/>
          </w:tcPr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</w:tcPr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</w:tcPr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2004" w:type="dxa"/>
            <w:vMerge/>
            <w:tcBorders>
              <w:bottom w:val="double" w:sz="4" w:space="0" w:color="auto"/>
            </w:tcBorders>
          </w:tcPr>
          <w:p w:rsidR="00492960" w:rsidRPr="004E07EC" w:rsidRDefault="00492960" w:rsidP="00D93B5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bottom w:val="double" w:sz="4" w:space="0" w:color="auto"/>
            </w:tcBorders>
          </w:tcPr>
          <w:p w:rsidR="00492960" w:rsidRPr="004E07EC" w:rsidRDefault="00492960" w:rsidP="00D93B5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bottom w:val="double" w:sz="4" w:space="0" w:color="auto"/>
            </w:tcBorders>
          </w:tcPr>
          <w:p w:rsidR="00492960" w:rsidRPr="004E07EC" w:rsidRDefault="00492960" w:rsidP="00D93B5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960" w:rsidRPr="004E07EC" w:rsidTr="00FB4001">
        <w:trPr>
          <w:cantSplit/>
          <w:tblHeader/>
          <w:tblCellSpacing w:w="5" w:type="nil"/>
        </w:trPr>
        <w:tc>
          <w:tcPr>
            <w:tcW w:w="1643" w:type="dxa"/>
          </w:tcPr>
          <w:p w:rsidR="00492960" w:rsidRPr="00492960" w:rsidRDefault="00492960" w:rsidP="00D93B5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92960">
              <w:rPr>
                <w:rFonts w:ascii="Times New Roman" w:hAnsi="Times New Roman" w:cs="Times New Roman"/>
                <w:sz w:val="18"/>
                <w:szCs w:val="18"/>
              </w:rPr>
              <w:t>Дондоков</w:t>
            </w:r>
            <w:proofErr w:type="spellEnd"/>
            <w:r w:rsidRPr="004929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2960">
              <w:rPr>
                <w:rFonts w:ascii="Times New Roman" w:hAnsi="Times New Roman" w:cs="Times New Roman"/>
                <w:sz w:val="18"/>
                <w:szCs w:val="18"/>
              </w:rPr>
              <w:t>Цырен</w:t>
            </w:r>
            <w:proofErr w:type="spellEnd"/>
            <w:r w:rsidRPr="004929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2960">
              <w:rPr>
                <w:rFonts w:ascii="Times New Roman" w:hAnsi="Times New Roman" w:cs="Times New Roman"/>
                <w:sz w:val="18"/>
                <w:szCs w:val="18"/>
              </w:rPr>
              <w:t>Дашицыренович</w:t>
            </w:r>
            <w:proofErr w:type="spellEnd"/>
          </w:p>
        </w:tc>
        <w:tc>
          <w:tcPr>
            <w:tcW w:w="1957" w:type="dxa"/>
          </w:tcPr>
          <w:p w:rsidR="00492960" w:rsidRPr="00386222" w:rsidRDefault="00492960" w:rsidP="0038622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6222">
              <w:rPr>
                <w:rFonts w:ascii="Times New Roman" w:hAnsi="Times New Roman" w:cs="Times New Roman"/>
                <w:sz w:val="18"/>
                <w:szCs w:val="18"/>
              </w:rPr>
              <w:t>Глава</w:t>
            </w:r>
            <w:r w:rsidR="00386222" w:rsidRPr="003862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6222">
              <w:rPr>
                <w:rFonts w:ascii="Times New Roman" w:hAnsi="Times New Roman" w:cs="Times New Roman"/>
                <w:sz w:val="18"/>
                <w:szCs w:val="18"/>
              </w:rPr>
              <w:t xml:space="preserve">МО </w:t>
            </w:r>
            <w:r w:rsidR="00386222" w:rsidRPr="00386222">
              <w:rPr>
                <w:rFonts w:ascii="Times New Roman" w:hAnsi="Times New Roman" w:cs="Times New Roman"/>
                <w:sz w:val="18"/>
                <w:szCs w:val="18"/>
              </w:rPr>
              <w:t>СП</w:t>
            </w:r>
            <w:r w:rsidR="003862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622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386222" w:rsidRPr="00386222">
              <w:rPr>
                <w:rFonts w:ascii="Times New Roman" w:hAnsi="Times New Roman" w:cs="Times New Roman"/>
                <w:sz w:val="18"/>
                <w:szCs w:val="18"/>
              </w:rPr>
              <w:t>Краснопартизанское</w:t>
            </w:r>
            <w:proofErr w:type="spellEnd"/>
            <w:r w:rsidRPr="0038622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386222" w:rsidRPr="00386222">
              <w:rPr>
                <w:rFonts w:ascii="Times New Roman" w:hAnsi="Times New Roman" w:cs="Times New Roman"/>
                <w:sz w:val="18"/>
                <w:szCs w:val="18"/>
              </w:rPr>
              <w:t>, глава</w:t>
            </w:r>
            <w:r w:rsidRPr="00386222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МО </w:t>
            </w:r>
            <w:r w:rsidR="00386222" w:rsidRPr="00386222">
              <w:rPr>
                <w:rFonts w:ascii="Times New Roman" w:hAnsi="Times New Roman" w:cs="Times New Roman"/>
                <w:sz w:val="18"/>
                <w:szCs w:val="18"/>
              </w:rPr>
              <w:t xml:space="preserve">СП </w:t>
            </w:r>
            <w:r w:rsidRPr="0038622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386222" w:rsidRPr="00386222">
              <w:rPr>
                <w:rFonts w:ascii="Times New Roman" w:hAnsi="Times New Roman" w:cs="Times New Roman"/>
                <w:sz w:val="18"/>
                <w:szCs w:val="18"/>
              </w:rPr>
              <w:t>Краснопартизанское</w:t>
            </w:r>
            <w:proofErr w:type="spellEnd"/>
            <w:r w:rsidR="00386222" w:rsidRPr="0038622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96" w:type="dxa"/>
          </w:tcPr>
          <w:p w:rsidR="00D61A1D" w:rsidRDefault="00D61A1D" w:rsidP="00D61A1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61A1D" w:rsidRDefault="00D61A1D" w:rsidP="00D61A1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Default="00D61A1D" w:rsidP="00D61A1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D1E7E" w:rsidRDefault="005D1E7E" w:rsidP="00D61A1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E7E" w:rsidRDefault="005D1E7E" w:rsidP="00D61A1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D1E7E" w:rsidRPr="004E07EC" w:rsidRDefault="005D1E7E" w:rsidP="00D61A1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</w:t>
            </w:r>
            <w:r w:rsidR="005D1E7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D1E7E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5D1E7E" w:rsidRPr="005E54CA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C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:rsidR="00492960" w:rsidRDefault="0023308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  <w:p w:rsidR="0023308E" w:rsidRDefault="0023308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308E" w:rsidRDefault="0023308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  <w:p w:rsidR="0023308E" w:rsidRDefault="0023308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308E" w:rsidRPr="004E07EC" w:rsidRDefault="0023308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1036,0</w:t>
            </w:r>
          </w:p>
        </w:tc>
        <w:tc>
          <w:tcPr>
            <w:tcW w:w="664" w:type="dxa"/>
          </w:tcPr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5D1E7E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E7E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1E7E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E7E" w:rsidRPr="004E07EC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8" w:type="dxa"/>
          </w:tcPr>
          <w:p w:rsidR="00942ACA" w:rsidRDefault="00942ACA" w:rsidP="00942AC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42ACA" w:rsidRDefault="00942ACA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</w:tcPr>
          <w:p w:rsidR="00942ACA" w:rsidRDefault="00942ACA" w:rsidP="00942AC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  <w:p w:rsidR="00942ACA" w:rsidRDefault="00942ACA" w:rsidP="00942AC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2ACA" w:rsidRDefault="00942ACA" w:rsidP="00942AC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42ACA" w:rsidRDefault="00942ACA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2ACA" w:rsidRDefault="00942ACA" w:rsidP="00942AC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42ACA" w:rsidRPr="004E07EC" w:rsidRDefault="00942ACA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</w:tcPr>
          <w:p w:rsidR="00492960" w:rsidRPr="0023308E" w:rsidRDefault="0023308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ISUDZU ELF</w:t>
            </w:r>
          </w:p>
        </w:tc>
        <w:tc>
          <w:tcPr>
            <w:tcW w:w="1123" w:type="dxa"/>
          </w:tcPr>
          <w:p w:rsidR="00492960" w:rsidRDefault="0023308E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42ACA">
              <w:rPr>
                <w:rFonts w:ascii="Times New Roman" w:hAnsi="Times New Roman" w:cs="Times New Roman"/>
                <w:sz w:val="18"/>
                <w:szCs w:val="18"/>
              </w:rPr>
              <w:t> 059 668,50</w:t>
            </w:r>
          </w:p>
          <w:p w:rsidR="00492960" w:rsidRPr="004E07EC" w:rsidRDefault="00492960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</w:tcPr>
          <w:p w:rsidR="00492960" w:rsidRPr="004E07EC" w:rsidRDefault="00492960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2ACA" w:rsidRPr="004E07EC" w:rsidTr="00FB4001">
        <w:trPr>
          <w:cantSplit/>
          <w:tblHeader/>
          <w:tblCellSpacing w:w="5" w:type="nil"/>
        </w:trPr>
        <w:tc>
          <w:tcPr>
            <w:tcW w:w="1643" w:type="dxa"/>
          </w:tcPr>
          <w:p w:rsidR="00942ACA" w:rsidRDefault="00942ACA" w:rsidP="00A546FF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сын </w:t>
            </w:r>
          </w:p>
        </w:tc>
        <w:tc>
          <w:tcPr>
            <w:tcW w:w="1957" w:type="dxa"/>
          </w:tcPr>
          <w:p w:rsidR="00942ACA" w:rsidRDefault="00942ACA" w:rsidP="00A546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</w:tcPr>
          <w:p w:rsidR="00942ACA" w:rsidRDefault="00942ACA" w:rsidP="00A546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42ACA" w:rsidRDefault="00942ACA" w:rsidP="00A546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2ACA" w:rsidRDefault="00942ACA" w:rsidP="00A546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350" w:type="dxa"/>
          </w:tcPr>
          <w:p w:rsidR="00942ACA" w:rsidRPr="005E54CA" w:rsidRDefault="00942ACA" w:rsidP="00A546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C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942ACA" w:rsidRPr="005E54CA" w:rsidRDefault="00942ACA" w:rsidP="00A546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CA">
              <w:rPr>
                <w:rFonts w:ascii="Times New Roman" w:hAnsi="Times New Roman" w:cs="Times New Roman"/>
                <w:sz w:val="18"/>
                <w:szCs w:val="18"/>
              </w:rPr>
              <w:t xml:space="preserve">(1/4) </w:t>
            </w:r>
          </w:p>
          <w:p w:rsidR="00942ACA" w:rsidRPr="005E54CA" w:rsidRDefault="00942ACA" w:rsidP="00A546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C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942ACA" w:rsidRPr="005E54CA" w:rsidRDefault="00942ACA" w:rsidP="00A546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CA">
              <w:rPr>
                <w:rFonts w:ascii="Times New Roman" w:hAnsi="Times New Roman" w:cs="Times New Roman"/>
                <w:sz w:val="18"/>
                <w:szCs w:val="18"/>
              </w:rPr>
              <w:t xml:space="preserve">(1/4) </w:t>
            </w:r>
          </w:p>
          <w:p w:rsidR="00942ACA" w:rsidRPr="005E54CA" w:rsidRDefault="00942ACA" w:rsidP="00A546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:rsidR="00942ACA" w:rsidRDefault="00942ACA" w:rsidP="00A546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  <w:p w:rsidR="00942ACA" w:rsidRDefault="00942ACA" w:rsidP="00A546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2ACA" w:rsidRDefault="00942ACA" w:rsidP="00A546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  <w:p w:rsidR="00942ACA" w:rsidRDefault="00942ACA" w:rsidP="00A546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942ACA" w:rsidRDefault="00942ACA" w:rsidP="00A546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42ACA" w:rsidRDefault="00942ACA" w:rsidP="00A546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2ACA" w:rsidRDefault="00942ACA" w:rsidP="00A546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8" w:type="dxa"/>
          </w:tcPr>
          <w:p w:rsidR="00942ACA" w:rsidRDefault="00942ACA" w:rsidP="00A546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42ACA" w:rsidRDefault="00942ACA" w:rsidP="00A546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2ACA" w:rsidRDefault="00942ACA" w:rsidP="00A546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</w:tcPr>
          <w:p w:rsidR="00942ACA" w:rsidRDefault="00942ACA" w:rsidP="00A546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  <w:p w:rsidR="00942ACA" w:rsidRDefault="00942ACA" w:rsidP="00A546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2ACA" w:rsidRDefault="00942ACA" w:rsidP="00A546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  <w:p w:rsidR="00942ACA" w:rsidRDefault="00942ACA" w:rsidP="00A546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942ACA" w:rsidRDefault="00942ACA" w:rsidP="00A546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42ACA" w:rsidRDefault="00942ACA" w:rsidP="00A546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2ACA" w:rsidRDefault="00942ACA" w:rsidP="00A546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04" w:type="dxa"/>
          </w:tcPr>
          <w:p w:rsidR="00942ACA" w:rsidRDefault="00942ACA" w:rsidP="00A546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942ACA" w:rsidRDefault="00942ACA" w:rsidP="00A546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:rsidR="00942ACA" w:rsidRDefault="00942ACA" w:rsidP="00A546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2ACA" w:rsidRPr="004E07EC" w:rsidTr="00FB4001">
        <w:trPr>
          <w:cantSplit/>
          <w:tblHeader/>
          <w:tblCellSpacing w:w="5" w:type="nil"/>
        </w:trPr>
        <w:tc>
          <w:tcPr>
            <w:tcW w:w="1643" w:type="dxa"/>
          </w:tcPr>
          <w:p w:rsidR="00942ACA" w:rsidRDefault="00942ACA" w:rsidP="00A546FF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957" w:type="dxa"/>
          </w:tcPr>
          <w:p w:rsidR="00942ACA" w:rsidRDefault="00942ACA" w:rsidP="00A546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</w:tcPr>
          <w:p w:rsidR="00942ACA" w:rsidRDefault="00942ACA" w:rsidP="00A546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942ACA" w:rsidRPr="005E54CA" w:rsidRDefault="00942ACA" w:rsidP="00A546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5" w:type="dxa"/>
          </w:tcPr>
          <w:p w:rsidR="00942ACA" w:rsidRDefault="00942ACA" w:rsidP="00A546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</w:tcPr>
          <w:p w:rsidR="00942ACA" w:rsidRDefault="00942ACA" w:rsidP="00A546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8" w:type="dxa"/>
          </w:tcPr>
          <w:p w:rsidR="00942ACA" w:rsidRDefault="00942ACA" w:rsidP="00A546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42ACA" w:rsidRDefault="00942ACA" w:rsidP="00A546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2ACA" w:rsidRDefault="00942ACA" w:rsidP="00A546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</w:tcPr>
          <w:p w:rsidR="00942ACA" w:rsidRDefault="00942ACA" w:rsidP="00A546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  <w:p w:rsidR="00942ACA" w:rsidRDefault="00942ACA" w:rsidP="00A546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2ACA" w:rsidRDefault="00942ACA" w:rsidP="00A546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  <w:p w:rsidR="00942ACA" w:rsidRDefault="00942ACA" w:rsidP="00A546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942ACA" w:rsidRDefault="00942ACA" w:rsidP="00A546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42ACA" w:rsidRDefault="00942ACA" w:rsidP="00A546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2ACA" w:rsidRDefault="00942ACA" w:rsidP="00A546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04" w:type="dxa"/>
          </w:tcPr>
          <w:p w:rsidR="00942ACA" w:rsidRDefault="00942ACA" w:rsidP="00A546F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942ACA" w:rsidRDefault="00942ACA" w:rsidP="00A546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:rsidR="00942ACA" w:rsidRDefault="00942ACA" w:rsidP="00A546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2B35B5" w:rsidRPr="00492960" w:rsidRDefault="00942ACA">
      <w:r w:rsidRPr="00942ACA">
        <w:rPr>
          <w:sz w:val="18"/>
          <w:szCs w:val="18"/>
        </w:rPr>
        <w:tab/>
      </w:r>
      <w:r w:rsidRPr="00942ACA">
        <w:rPr>
          <w:sz w:val="18"/>
          <w:szCs w:val="18"/>
        </w:rPr>
        <w:tab/>
      </w:r>
      <w:r w:rsidRPr="00942ACA">
        <w:rPr>
          <w:sz w:val="18"/>
          <w:szCs w:val="18"/>
        </w:rPr>
        <w:tab/>
      </w:r>
      <w:r w:rsidRPr="00942ACA">
        <w:rPr>
          <w:sz w:val="18"/>
          <w:szCs w:val="18"/>
        </w:rPr>
        <w:tab/>
      </w:r>
      <w:r w:rsidRPr="00942ACA">
        <w:rPr>
          <w:sz w:val="18"/>
          <w:szCs w:val="18"/>
        </w:rPr>
        <w:tab/>
      </w:r>
      <w:r w:rsidRPr="00942ACA">
        <w:rPr>
          <w:sz w:val="18"/>
          <w:szCs w:val="18"/>
        </w:rPr>
        <w:tab/>
      </w:r>
      <w:r w:rsidRPr="00942ACA">
        <w:rPr>
          <w:sz w:val="18"/>
          <w:szCs w:val="18"/>
        </w:rPr>
        <w:tab/>
      </w:r>
      <w:r w:rsidRPr="00942ACA">
        <w:rPr>
          <w:sz w:val="18"/>
          <w:szCs w:val="18"/>
        </w:rPr>
        <w:tab/>
      </w:r>
      <w:r w:rsidRPr="00942ACA">
        <w:rPr>
          <w:sz w:val="18"/>
          <w:szCs w:val="18"/>
        </w:rPr>
        <w:tab/>
      </w:r>
      <w:r w:rsidRPr="00942ACA">
        <w:rPr>
          <w:sz w:val="18"/>
          <w:szCs w:val="18"/>
        </w:rPr>
        <w:tab/>
      </w:r>
      <w:bookmarkStart w:id="0" w:name="_GoBack"/>
      <w:bookmarkEnd w:id="0"/>
      <w:r w:rsidRPr="00942ACA">
        <w:rPr>
          <w:sz w:val="18"/>
          <w:szCs w:val="18"/>
        </w:rPr>
        <w:tab/>
      </w:r>
    </w:p>
    <w:sectPr w:rsidR="002B35B5" w:rsidRPr="00492960" w:rsidSect="002F5DD9">
      <w:headerReference w:type="even" r:id="rId7"/>
      <w:pgSz w:w="16838" w:h="11906" w:orient="landscape" w:code="9"/>
      <w:pgMar w:top="459" w:right="680" w:bottom="459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8C2" w:rsidRDefault="007358C2" w:rsidP="007358C2">
      <w:r>
        <w:separator/>
      </w:r>
    </w:p>
  </w:endnote>
  <w:endnote w:type="continuationSeparator" w:id="0">
    <w:p w:rsidR="007358C2" w:rsidRDefault="007358C2" w:rsidP="0073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8C2" w:rsidRDefault="007358C2" w:rsidP="007358C2">
      <w:r>
        <w:separator/>
      </w:r>
    </w:p>
  </w:footnote>
  <w:footnote w:type="continuationSeparator" w:id="0">
    <w:p w:rsidR="007358C2" w:rsidRDefault="007358C2" w:rsidP="00735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805" w:rsidRDefault="00BB01E9" w:rsidP="00684B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2214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6805" w:rsidRDefault="00DA0E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5B5"/>
    <w:rsid w:val="00057BE3"/>
    <w:rsid w:val="000D533E"/>
    <w:rsid w:val="00174359"/>
    <w:rsid w:val="0023308E"/>
    <w:rsid w:val="002B35B5"/>
    <w:rsid w:val="00386222"/>
    <w:rsid w:val="00492960"/>
    <w:rsid w:val="0052214B"/>
    <w:rsid w:val="005A1C95"/>
    <w:rsid w:val="005D1E7E"/>
    <w:rsid w:val="007358C2"/>
    <w:rsid w:val="00942ACA"/>
    <w:rsid w:val="00B640F5"/>
    <w:rsid w:val="00BB01E9"/>
    <w:rsid w:val="00CA587E"/>
    <w:rsid w:val="00D61A1D"/>
    <w:rsid w:val="00F32103"/>
    <w:rsid w:val="00F63D5F"/>
    <w:rsid w:val="00FB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29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929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92960"/>
  </w:style>
  <w:style w:type="paragraph" w:customStyle="1" w:styleId="ConsPlusNormal">
    <w:name w:val="ConsPlusNormal"/>
    <w:rsid w:val="004929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4929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15</cp:revision>
  <dcterms:created xsi:type="dcterms:W3CDTF">2021-04-05T03:38:00Z</dcterms:created>
  <dcterms:modified xsi:type="dcterms:W3CDTF">2024-03-26T07:28:00Z</dcterms:modified>
</cp:coreProperties>
</file>